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BA" w:rsidRPr="00BF4B40" w:rsidRDefault="00BF4B40" w:rsidP="007949BA">
      <w:pPr>
        <w:pStyle w:val="NormalWeb"/>
        <w:spacing w:before="0" w:after="0"/>
        <w:jc w:val="center"/>
        <w:rPr>
          <w:rFonts w:ascii="Arial Narrow" w:hAnsi="Arial Narrow" w:cs="Arial Narrow"/>
          <w:b/>
          <w:bCs/>
          <w:color w:val="00000A"/>
          <w:sz w:val="22"/>
          <w:szCs w:val="22"/>
        </w:rPr>
      </w:pPr>
      <w:r>
        <w:rPr>
          <w:rFonts w:ascii="Arial Narrow" w:hAnsi="Arial Narrow" w:cs="Arial Narrow"/>
          <w:b/>
          <w:bCs/>
          <w:color w:val="00000A"/>
          <w:sz w:val="22"/>
          <w:szCs w:val="22"/>
        </w:rPr>
        <w:t>ANEXO IV</w:t>
      </w:r>
    </w:p>
    <w:p w:rsidR="007949BA" w:rsidRPr="00BF4B40" w:rsidRDefault="007949BA" w:rsidP="007949BA">
      <w:pPr>
        <w:pStyle w:val="NormalWeb"/>
        <w:spacing w:before="0" w:after="0"/>
        <w:jc w:val="center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7949BA" w:rsidRPr="00BF4B40" w:rsidRDefault="007949BA" w:rsidP="007949BA">
      <w:pPr>
        <w:pStyle w:val="NormalWeb"/>
        <w:spacing w:before="0" w:after="0"/>
        <w:jc w:val="center"/>
        <w:rPr>
          <w:rFonts w:ascii="Arial Narrow" w:hAnsi="Arial Narrow" w:cs="Arial Narrow"/>
          <w:b/>
          <w:bCs/>
          <w:color w:val="00000A"/>
          <w:sz w:val="22"/>
          <w:szCs w:val="22"/>
        </w:rPr>
      </w:pPr>
      <w:r w:rsidRPr="00BF4B40">
        <w:rPr>
          <w:rFonts w:ascii="Arial Narrow" w:hAnsi="Arial Narrow" w:cs="Arial Narrow"/>
          <w:b/>
          <w:bCs/>
          <w:color w:val="00000A"/>
          <w:sz w:val="22"/>
          <w:szCs w:val="22"/>
        </w:rPr>
        <w:t>FORMULÁRIO DE PROSPECÇÃO</w:t>
      </w:r>
    </w:p>
    <w:p w:rsidR="007949BA" w:rsidRPr="00BF4B40" w:rsidRDefault="007949B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7949BA" w:rsidRPr="00BF4B40" w:rsidRDefault="007949B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7949BA" w:rsidRPr="00BF4B40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  <w:r w:rsidRPr="00BF4B40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5F70F5" wp14:editId="067D3C47">
                <wp:simplePos x="0" y="0"/>
                <wp:positionH relativeFrom="column">
                  <wp:posOffset>15427</wp:posOffset>
                </wp:positionH>
                <wp:positionV relativeFrom="paragraph">
                  <wp:posOffset>40266</wp:posOffset>
                </wp:positionV>
                <wp:extent cx="6131859" cy="833718"/>
                <wp:effectExtent l="0" t="0" r="21590" b="241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859" cy="833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BA" w:rsidRDefault="007949BA" w:rsidP="0086286A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Prospectado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em :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</w:p>
                          <w:p w:rsidR="0086286A" w:rsidRDefault="0086286A" w:rsidP="0086286A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Responsável pela prospecção: _____________________________________________________________________________</w:t>
                            </w:r>
                          </w:p>
                          <w:p w:rsidR="0086286A" w:rsidRDefault="0086286A" w:rsidP="0086286A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Cargo / Função:  ________________________________________________________________________________________</w:t>
                            </w:r>
                          </w:p>
                          <w:p w:rsidR="0086286A" w:rsidRDefault="0086286A" w:rsidP="0086286A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86286A" w:rsidRDefault="0086286A" w:rsidP="00BF4B40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86286A" w:rsidRDefault="0086286A" w:rsidP="00BF4B40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86286A" w:rsidRDefault="0086286A" w:rsidP="00BF4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2pt;margin-top:3.15pt;width:482.8pt;height:65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" strokeweight="1pt">
                <v:textbox>
                  <w:txbxContent>
                    <w:p w:rsidR="007949BA" w:rsidRDefault="007949BA" w:rsidP="0086286A">
                      <w:pPr>
                        <w:spacing w:line="360" w:lineRule="auto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Prospectado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em :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______/______/______</w:t>
                      </w:r>
                    </w:p>
                    <w:p w:rsidR="0086286A" w:rsidRDefault="0086286A" w:rsidP="0086286A">
                      <w:pPr>
                        <w:spacing w:line="360" w:lineRule="auto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Responsável pela prospecção: _____________________________________________________________________________</w:t>
                      </w:r>
                    </w:p>
                    <w:p w:rsidR="0086286A" w:rsidRDefault="0086286A" w:rsidP="0086286A">
                      <w:pPr>
                        <w:spacing w:line="360" w:lineRule="auto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Cargo / Função: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_______________________________________________________________________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______</w:t>
                      </w:r>
                    </w:p>
                    <w:p w:rsidR="0086286A" w:rsidRDefault="0086286A" w:rsidP="0086286A">
                      <w:pPr>
                        <w:spacing w:line="360" w:lineRule="auto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86286A" w:rsidRDefault="0086286A" w:rsidP="00BF4B40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86286A" w:rsidRDefault="0086286A" w:rsidP="00BF4B40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86286A" w:rsidRDefault="0086286A" w:rsidP="00BF4B40"/>
                  </w:txbxContent>
                </v:textbox>
              </v:shape>
            </w:pict>
          </mc:Fallback>
        </mc:AlternateContent>
      </w:r>
    </w:p>
    <w:p w:rsidR="007949BA" w:rsidRDefault="007949B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86286A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86286A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86286A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86286A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p w:rsidR="0086286A" w:rsidRPr="00BF4B40" w:rsidRDefault="0086286A" w:rsidP="007949BA">
      <w:pPr>
        <w:pStyle w:val="NormalWeb"/>
        <w:spacing w:before="0" w:after="0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33"/>
        <w:gridCol w:w="5882"/>
      </w:tblGrid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B40" w:rsidRDefault="00BF4B40" w:rsidP="0086286A">
            <w:pPr>
              <w:pStyle w:val="NormalWeb"/>
              <w:spacing w:before="0" w:after="0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Default="007949BA" w:rsidP="0086286A">
            <w:pPr>
              <w:pStyle w:val="NormalWeb"/>
              <w:spacing w:before="0" w:after="0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Iniciativa da Prospecção</w:t>
            </w:r>
          </w:p>
          <w:p w:rsidR="0086286A" w:rsidRPr="00BF4B40" w:rsidRDefault="0086286A" w:rsidP="0086286A">
            <w:pPr>
              <w:pStyle w:val="NormalWeb"/>
              <w:spacing w:before="0" w:after="0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B40" w:rsidRDefault="00BF4B40" w:rsidP="0086286A">
            <w:pPr>
              <w:pStyle w:val="NormalWeb"/>
              <w:spacing w:before="0" w:after="0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BF4B40" w:rsidP="0086286A">
            <w:pPr>
              <w:pStyle w:val="NormalWeb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Polo</w:t>
            </w:r>
            <w:r w:rsidR="007949BA"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 xml:space="preserve"> EMBRAPII</w:t>
            </w:r>
            <w:r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 xml:space="preserve"> IFSULDEMINAS</w:t>
            </w: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Tipo de Interação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55" w:rsidRDefault="003B6755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</w:t>
            </w: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Visita à empresa</w:t>
            </w: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 Atendimento n</w:t>
            </w:r>
            <w:r w:rsid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o Polo </w:t>
            </w:r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EMBRAPII</w:t>
            </w:r>
            <w:r w:rsid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 IFSULDEMINAS</w:t>
            </w: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 Telefone ou teleconferência</w:t>
            </w: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 Reunião em evento de prospecção</w:t>
            </w:r>
          </w:p>
          <w:p w:rsidR="007949BA" w:rsidRDefault="007949BA" w:rsidP="003B6755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) Outro: </w:t>
            </w:r>
            <w:r w:rsidR="003B6755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__________________________________</w:t>
            </w:r>
          </w:p>
          <w:p w:rsidR="005A31FF" w:rsidRPr="00BF4B40" w:rsidRDefault="005A31FF" w:rsidP="003B6755">
            <w:pPr>
              <w:pStyle w:val="NormalWeb"/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Nome da empresa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CNPJ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CNAE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7949BA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Contato (telefone)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Pessoa contatada na empresa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Cargo da pessoa contatada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  <w:shd w:val="clear" w:color="auto" w:fill="FFFFFF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  <w:shd w:val="clear" w:color="auto" w:fill="FFFFFF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  <w:shd w:val="clear" w:color="auto" w:fill="FFFFFF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Breve descrição dos resultados desta prospecção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86286A" w:rsidRDefault="0086286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86286A" w:rsidRPr="00BF4B40" w:rsidRDefault="0086286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Observações ou comentários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napToGrid w:val="0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7949BA" w:rsidRPr="00BF4B40" w:rsidTr="00345F4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>Será feita proposta</w:t>
            </w:r>
            <w:r w:rsid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 xml:space="preserve"> técnica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A" w:rsidRPr="00BF4B40" w:rsidRDefault="007949BA" w:rsidP="00345F46">
            <w:pPr>
              <w:pStyle w:val="NormalWeb"/>
              <w:spacing w:before="0" w:after="0"/>
              <w:jc w:val="both"/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</w:t>
            </w:r>
            <w:r w:rsidRPr="00BF4B40">
              <w:rPr>
                <w:rFonts w:ascii="Arial Narrow" w:hAnsi="Arial Narrow" w:cs="Arial Narrow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Sim</w:t>
            </w:r>
          </w:p>
          <w:p w:rsidR="007949BA" w:rsidRPr="00BF4B40" w:rsidRDefault="007949BA" w:rsidP="007949BA">
            <w:pPr>
              <w:pStyle w:val="NormalWeb"/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 xml:space="preserve">(   </w:t>
            </w:r>
            <w:proofErr w:type="gramEnd"/>
            <w:r w:rsidRPr="00BF4B40">
              <w:rPr>
                <w:rFonts w:ascii="Arial Narrow" w:hAnsi="Arial Narrow" w:cs="Arial Narrow"/>
                <w:bCs/>
                <w:color w:val="00000A"/>
                <w:sz w:val="22"/>
                <w:szCs w:val="22"/>
              </w:rPr>
              <w:t>) Não</w:t>
            </w:r>
          </w:p>
        </w:tc>
      </w:tr>
    </w:tbl>
    <w:p w:rsidR="004C3665" w:rsidRDefault="004C3665" w:rsidP="0086286A">
      <w:pPr>
        <w:rPr>
          <w:rFonts w:ascii="Arial Narrow" w:hAnsi="Arial Narrow"/>
          <w:sz w:val="22"/>
          <w:szCs w:val="22"/>
        </w:rPr>
      </w:pPr>
      <w:bookmarkStart w:id="0" w:name="_PictureBullets"/>
      <w:bookmarkEnd w:id="0"/>
    </w:p>
    <w:p w:rsidR="005A31FF" w:rsidRDefault="005A31FF" w:rsidP="0086286A">
      <w:pPr>
        <w:rPr>
          <w:rFonts w:ascii="Arial Narrow" w:hAnsi="Arial Narrow"/>
          <w:sz w:val="22"/>
          <w:szCs w:val="22"/>
        </w:rPr>
      </w:pPr>
    </w:p>
    <w:p w:rsidR="005A31FF" w:rsidRDefault="005A31FF" w:rsidP="008628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________________________________________________________________</w:t>
      </w:r>
    </w:p>
    <w:p w:rsidR="005A31FF" w:rsidRPr="00BF4B40" w:rsidRDefault="005A31FF" w:rsidP="005A31F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 responsável</w:t>
      </w:r>
    </w:p>
    <w:sectPr w:rsidR="005A31FF" w:rsidRPr="00BF4B40" w:rsidSect="00BF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8C" w:rsidRDefault="0055248C">
      <w:r>
        <w:separator/>
      </w:r>
    </w:p>
  </w:endnote>
  <w:endnote w:type="continuationSeparator" w:id="0">
    <w:p w:rsidR="0055248C" w:rsidRDefault="0055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76" w:rsidRDefault="00CD5F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76" w:rsidRDefault="00CD5F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76" w:rsidRDefault="00CD5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8C" w:rsidRDefault="0055248C">
      <w:r>
        <w:separator/>
      </w:r>
    </w:p>
  </w:footnote>
  <w:footnote w:type="continuationSeparator" w:id="0">
    <w:p w:rsidR="0055248C" w:rsidRDefault="0055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33" w:rsidRDefault="000453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76" w:rsidRDefault="007949BA" w:rsidP="00045333">
    <w:pPr>
      <w:pStyle w:val="NormalWeb"/>
      <w:spacing w:before="0" w:after="0"/>
      <w:rPr>
        <w:b/>
        <w:bCs/>
        <w:color w:val="000000"/>
        <w:sz w:val="22"/>
      </w:rPr>
    </w:pPr>
    <w:r>
      <w:rPr>
        <w:rFonts w:ascii="Calibri-Bold" w:hAnsi="Calibri-Bold" w:cs="Calibri-Bold"/>
        <w:b/>
        <w:bCs/>
        <w:noProof/>
        <w:color w:val="000000"/>
        <w:sz w:val="28"/>
        <w:szCs w:val="28"/>
        <w:lang w:eastAsia="pt-BR"/>
      </w:rPr>
      <w:drawing>
        <wp:inline distT="0" distB="0" distL="0" distR="0" wp14:anchorId="2A7963DE" wp14:editId="0DF9036F">
          <wp:extent cx="2317377" cy="61609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69" r="-3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2317211" cy="6160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</w:t>
    </w:r>
    <w:bookmarkStart w:id="1" w:name="_GoBack"/>
    <w:bookmarkEnd w:id="1"/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</w:t>
    </w:r>
    <w:r w:rsidR="00045333"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                </w:t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</w:t>
    </w:r>
    <w:r w:rsidR="0091567E">
      <w:rPr>
        <w:noProof/>
        <w:lang w:eastAsia="pt-BR"/>
      </w:rPr>
      <w:drawing>
        <wp:inline distT="0" distB="0" distL="0" distR="0" wp14:anchorId="76E86155" wp14:editId="118E5DAF">
          <wp:extent cx="2111188" cy="573741"/>
          <wp:effectExtent l="0" t="0" r="3810" b="0"/>
          <wp:docPr id="2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2823" cy="574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D5F76" w:rsidRDefault="00CD5F76">
    <w:pPr>
      <w:pStyle w:val="Cabealho"/>
      <w:rPr>
        <w:b/>
        <w:bCs/>
        <w:color w:val="00000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76" w:rsidRDefault="00CD5F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A"/>
    <w:rsid w:val="00045333"/>
    <w:rsid w:val="00190B94"/>
    <w:rsid w:val="003B6755"/>
    <w:rsid w:val="004C3665"/>
    <w:rsid w:val="0055248C"/>
    <w:rsid w:val="005A31FF"/>
    <w:rsid w:val="007751C0"/>
    <w:rsid w:val="007949BA"/>
    <w:rsid w:val="0086286A"/>
    <w:rsid w:val="0091567E"/>
    <w:rsid w:val="00BF4B40"/>
    <w:rsid w:val="00CD5F7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2019-10-09T17:19:00Z</dcterms:created>
  <dcterms:modified xsi:type="dcterms:W3CDTF">2019-11-01T18:13:00Z</dcterms:modified>
</cp:coreProperties>
</file>